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D6" w:rsidRPr="00B07E54" w:rsidRDefault="00205772" w:rsidP="00CB12D6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B07E54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2</w:t>
      </w:r>
      <w:bookmarkStart w:id="0" w:name="_GoBack"/>
      <w:bookmarkEnd w:id="0"/>
    </w:p>
    <w:p w:rsidR="00CB12D6" w:rsidRPr="00B07E54" w:rsidRDefault="00CB12D6" w:rsidP="009E0562">
      <w:pPr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</w:pPr>
      <w:r w:rsidRPr="00B07E54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Apuntes guiados para </w:t>
      </w:r>
      <w:r w:rsidR="00A94081" w:rsidRPr="00B07E54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la lección de vocabulario </w:t>
      </w:r>
      <w:proofErr w:type="gramStart"/>
      <w:r w:rsidR="00A94081" w:rsidRPr="00B07E54">
        <w:rPr>
          <w:rFonts w:ascii="Baskerville Old Face" w:hAnsi="Baskerville Old Face"/>
          <w:b/>
          <w:sz w:val="20"/>
          <w:szCs w:val="20"/>
          <w:u w:val="single"/>
          <w:lang w:val="es-US"/>
        </w:rPr>
        <w:t>1.1</w:t>
      </w:r>
      <w:r w:rsidRPr="00B07E54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 -</w:t>
      </w:r>
      <w:proofErr w:type="gramEnd"/>
      <w:r w:rsidRPr="00B07E54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  </w:t>
      </w:r>
      <w:r w:rsidR="00A94081" w:rsidRPr="00B07E54">
        <w:rPr>
          <w:rFonts w:ascii="Baskerville Old Face" w:hAnsi="Baskerville Old Face"/>
          <w:b/>
          <w:sz w:val="20"/>
          <w:szCs w:val="20"/>
          <w:u w:val="single"/>
          <w:lang w:val="es-US"/>
        </w:rPr>
        <w:t>la casa</w:t>
      </w:r>
      <w:r w:rsidRPr="00B07E54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(</w:t>
      </w:r>
      <w:proofErr w:type="spellStart"/>
      <w:r w:rsidRPr="00B07E54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Guided</w:t>
      </w:r>
      <w:proofErr w:type="spellEnd"/>
      <w:r w:rsidRPr="00B07E54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Notes </w:t>
      </w:r>
      <w:proofErr w:type="spellStart"/>
      <w:r w:rsidRPr="00B07E54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For</w:t>
      </w:r>
      <w:proofErr w:type="spellEnd"/>
      <w:r w:rsidRPr="00B07E54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B07E54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The</w:t>
      </w:r>
      <w:proofErr w:type="spellEnd"/>
      <w:r w:rsidRPr="00B07E54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B07E54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Lesson</w:t>
      </w:r>
      <w:proofErr w:type="spellEnd"/>
      <w:r w:rsidRPr="00B07E54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B07E54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On</w:t>
      </w:r>
      <w:proofErr w:type="spellEnd"/>
      <w:r w:rsidRPr="00B07E54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B07E54">
        <w:rPr>
          <w:rFonts w:ascii="Baskerville Old Face" w:hAnsi="Baskerville Old Face"/>
          <w:b/>
          <w:i/>
          <w:iCs/>
          <w:sz w:val="20"/>
          <w:szCs w:val="20"/>
          <w:u w:val="single"/>
          <w:lang w:val="es-US"/>
        </w:rPr>
        <w:t>Vocabulary</w:t>
      </w:r>
      <w:proofErr w:type="spellEnd"/>
      <w:r w:rsidRPr="00B07E54">
        <w:rPr>
          <w:rFonts w:ascii="Baskerville Old Face" w:hAnsi="Baskerville Old Face"/>
          <w:b/>
          <w:i/>
          <w:iCs/>
          <w:sz w:val="20"/>
          <w:szCs w:val="20"/>
          <w:u w:val="single"/>
          <w:lang w:val="es-US"/>
        </w:rPr>
        <w:t xml:space="preserve"> </w:t>
      </w:r>
      <w:r w:rsidR="00A94081" w:rsidRPr="00B07E54">
        <w:rPr>
          <w:rFonts w:ascii="Baskerville Old Face" w:hAnsi="Baskerville Old Face"/>
          <w:b/>
          <w:i/>
          <w:iCs/>
          <w:sz w:val="20"/>
          <w:szCs w:val="20"/>
          <w:u w:val="single"/>
          <w:lang w:val="es-US"/>
        </w:rPr>
        <w:t>1.1  -  Home</w:t>
      </w:r>
      <w:r w:rsidRPr="00B07E54">
        <w:rPr>
          <w:rFonts w:ascii="Baskerville Old Face" w:hAnsi="Baskerville Old Face"/>
          <w:b/>
          <w:iCs/>
          <w:sz w:val="20"/>
          <w:szCs w:val="20"/>
          <w:u w:val="single"/>
          <w:lang w:val="es-US"/>
        </w:rPr>
        <w:t>)</w:t>
      </w:r>
    </w:p>
    <w:p w:rsidR="00CB12D6" w:rsidRPr="00B07E54" w:rsidRDefault="00CB12D6" w:rsidP="00CB12D6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B07E54">
        <w:rPr>
          <w:rFonts w:ascii="Baskerville Old Face" w:hAnsi="Baskerville Old Face"/>
          <w:sz w:val="20"/>
          <w:szCs w:val="20"/>
          <w:lang w:val="es-US"/>
        </w:rPr>
        <w:t>Escribe las siguientes palabras y expresiones en español: (</w:t>
      </w:r>
      <w:proofErr w:type="spellStart"/>
      <w:r w:rsidRPr="00B07E54">
        <w:rPr>
          <w:rFonts w:ascii="Baskerville Old Face" w:hAnsi="Baskerville Old Face"/>
          <w:i/>
          <w:sz w:val="20"/>
          <w:szCs w:val="20"/>
          <w:lang w:val="es-US"/>
        </w:rPr>
        <w:t>Write</w:t>
      </w:r>
      <w:proofErr w:type="spellEnd"/>
      <w:r w:rsidRPr="00B07E54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B07E54">
        <w:rPr>
          <w:rFonts w:ascii="Baskerville Old Face" w:hAnsi="Baskerville Old Face"/>
          <w:i/>
          <w:sz w:val="20"/>
          <w:szCs w:val="20"/>
          <w:lang w:val="es-US"/>
        </w:rPr>
        <w:t>the</w:t>
      </w:r>
      <w:proofErr w:type="spellEnd"/>
      <w:r w:rsidRPr="00B07E54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B07E54">
        <w:rPr>
          <w:rFonts w:ascii="Baskerville Old Face" w:hAnsi="Baskerville Old Face"/>
          <w:i/>
          <w:sz w:val="20"/>
          <w:szCs w:val="20"/>
          <w:lang w:val="es-US"/>
        </w:rPr>
        <w:t>following</w:t>
      </w:r>
      <w:proofErr w:type="spellEnd"/>
      <w:r w:rsidRPr="00B07E54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B07E54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Pr="00B07E54">
        <w:rPr>
          <w:rFonts w:ascii="Baskerville Old Face" w:hAnsi="Baskerville Old Face"/>
          <w:i/>
          <w:sz w:val="20"/>
          <w:szCs w:val="20"/>
          <w:lang w:val="es-US"/>
        </w:rPr>
        <w:t xml:space="preserve"> and </w:t>
      </w:r>
      <w:proofErr w:type="spellStart"/>
      <w:r w:rsidRPr="00B07E54">
        <w:rPr>
          <w:rFonts w:ascii="Baskerville Old Face" w:hAnsi="Baskerville Old Face"/>
          <w:i/>
          <w:sz w:val="20"/>
          <w:szCs w:val="20"/>
          <w:lang w:val="es-US"/>
        </w:rPr>
        <w:t>expressions</w:t>
      </w:r>
      <w:proofErr w:type="spellEnd"/>
      <w:r w:rsidRPr="00B07E54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Pr="00B07E54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Pr="00B07E54">
        <w:rPr>
          <w:rFonts w:ascii="Baskerville Old Face" w:hAnsi="Baskerville Old Face"/>
          <w:i/>
          <w:sz w:val="20"/>
          <w:szCs w:val="20"/>
          <w:lang w:val="es-US"/>
        </w:rPr>
        <w:t>:</w:t>
      </w:r>
      <w:r w:rsidRPr="00B07E54">
        <w:rPr>
          <w:rFonts w:ascii="Baskerville Old Face" w:hAnsi="Baskerville Old Face"/>
          <w:sz w:val="20"/>
          <w:szCs w:val="20"/>
          <w:lang w:val="es-US"/>
        </w:rPr>
        <w:t>)</w:t>
      </w: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930"/>
      </w:tblGrid>
      <w:tr w:rsidR="00794D84" w:rsidRPr="00DF01F0" w:rsidTr="00794D84">
        <w:tc>
          <w:tcPr>
            <w:tcW w:w="4140" w:type="dxa"/>
            <w:shd w:val="clear" w:color="auto" w:fill="F2F2F2" w:themeFill="background1" w:themeFillShade="F2"/>
          </w:tcPr>
          <w:p w:rsidR="00794D84" w:rsidRPr="00D45376" w:rsidRDefault="00794D84" w:rsidP="004C5D1F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D45376">
              <w:rPr>
                <w:rFonts w:ascii="Baskerville Old Face" w:hAnsi="Baskerville Old Face"/>
                <w:b/>
                <w:i/>
                <w:sz w:val="20"/>
                <w:szCs w:val="20"/>
              </w:rPr>
              <w:t>House Questions</w:t>
            </w:r>
          </w:p>
        </w:tc>
        <w:tc>
          <w:tcPr>
            <w:tcW w:w="6930" w:type="dxa"/>
            <w:shd w:val="clear" w:color="auto" w:fill="F2F2F2" w:themeFill="background1" w:themeFillShade="F2"/>
          </w:tcPr>
          <w:p w:rsidR="00794D84" w:rsidRPr="00DF01F0" w:rsidRDefault="00794D84" w:rsidP="004C5D1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DF01F0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Preguntas sobre la casa</w:t>
            </w:r>
          </w:p>
        </w:tc>
      </w:tr>
      <w:tr w:rsidR="00794D84" w:rsidRPr="005D1BD8" w:rsidTr="00794D84">
        <w:tc>
          <w:tcPr>
            <w:tcW w:w="4140" w:type="dxa"/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D45376">
              <w:rPr>
                <w:rFonts w:ascii="Baskerville Old Face" w:hAnsi="Baskerville Old Face"/>
                <w:i/>
                <w:sz w:val="20"/>
                <w:szCs w:val="20"/>
              </w:rPr>
              <w:t>What’s</w:t>
            </w:r>
            <w:proofErr w:type="gramEnd"/>
            <w:r w:rsidRPr="00D45376">
              <w:rPr>
                <w:rFonts w:ascii="Baskerville Old Face" w:hAnsi="Baskerville Old Face"/>
                <w:i/>
                <w:sz w:val="20"/>
                <w:szCs w:val="20"/>
              </w:rPr>
              <w:t xml:space="preserve"> your house like? Describe it with 3 words.</w:t>
            </w:r>
          </w:p>
        </w:tc>
        <w:tc>
          <w:tcPr>
            <w:tcW w:w="6930" w:type="dxa"/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5D1BD8" w:rsidTr="00794D84">
        <w:tc>
          <w:tcPr>
            <w:tcW w:w="4140" w:type="dxa"/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house is small, red, and old.</w:t>
            </w:r>
          </w:p>
        </w:tc>
        <w:tc>
          <w:tcPr>
            <w:tcW w:w="6930" w:type="dxa"/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5D1BD8" w:rsidTr="00794D84">
        <w:tc>
          <w:tcPr>
            <w:tcW w:w="4140" w:type="dxa"/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How old is your house?</w:t>
            </w:r>
          </w:p>
        </w:tc>
        <w:tc>
          <w:tcPr>
            <w:tcW w:w="6930" w:type="dxa"/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5D1BD8" w:rsidTr="00794D84">
        <w:tc>
          <w:tcPr>
            <w:tcW w:w="4140" w:type="dxa"/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house is 55 years old.</w:t>
            </w:r>
          </w:p>
        </w:tc>
        <w:tc>
          <w:tcPr>
            <w:tcW w:w="6930" w:type="dxa"/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DF01F0" w:rsidTr="00794D84">
        <w:tc>
          <w:tcPr>
            <w:tcW w:w="4140" w:type="dxa"/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do you do in your kitchen? Say 2 things.</w:t>
            </w:r>
          </w:p>
        </w:tc>
        <w:tc>
          <w:tcPr>
            <w:tcW w:w="6930" w:type="dxa"/>
          </w:tcPr>
          <w:p w:rsidR="00794D84" w:rsidRPr="00DF01F0" w:rsidRDefault="00794D84" w:rsidP="004C5D1F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94D84" w:rsidRPr="005D1BD8" w:rsidTr="00794D84">
        <w:tc>
          <w:tcPr>
            <w:tcW w:w="4140" w:type="dxa"/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I wash the dishes and sweep the floor.</w:t>
            </w:r>
          </w:p>
        </w:tc>
        <w:tc>
          <w:tcPr>
            <w:tcW w:w="6930" w:type="dxa"/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DF01F0" w:rsidTr="00794D84">
        <w:tc>
          <w:tcPr>
            <w:tcW w:w="4140" w:type="dxa"/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do you do in your bathroom? Say 2 things.</w:t>
            </w:r>
          </w:p>
        </w:tc>
        <w:tc>
          <w:tcPr>
            <w:tcW w:w="6930" w:type="dxa"/>
          </w:tcPr>
          <w:p w:rsidR="00794D84" w:rsidRPr="00DF01F0" w:rsidRDefault="00794D84" w:rsidP="004C5D1F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94D84" w:rsidRPr="005D1BD8" w:rsidTr="00794D84">
        <w:tc>
          <w:tcPr>
            <w:tcW w:w="4140" w:type="dxa"/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I shower and I take a bath.</w:t>
            </w:r>
          </w:p>
        </w:tc>
        <w:tc>
          <w:tcPr>
            <w:tcW w:w="6930" w:type="dxa"/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DF01F0" w:rsidTr="00794D84">
        <w:tc>
          <w:tcPr>
            <w:tcW w:w="4140" w:type="dxa"/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do you do in your bedroom? Say 2 things.</w:t>
            </w:r>
          </w:p>
        </w:tc>
        <w:tc>
          <w:tcPr>
            <w:tcW w:w="6930" w:type="dxa"/>
          </w:tcPr>
          <w:p w:rsidR="00794D84" w:rsidRPr="00DF01F0" w:rsidRDefault="00794D84" w:rsidP="004C5D1F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94D84" w:rsidRPr="00DF01F0" w:rsidTr="00794D84">
        <w:tc>
          <w:tcPr>
            <w:tcW w:w="4140" w:type="dxa"/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I sleep and read.</w:t>
            </w:r>
          </w:p>
        </w:tc>
        <w:tc>
          <w:tcPr>
            <w:tcW w:w="6930" w:type="dxa"/>
          </w:tcPr>
          <w:p w:rsidR="00794D84" w:rsidRPr="00DF01F0" w:rsidRDefault="00794D84" w:rsidP="004C5D1F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94D84" w:rsidRPr="00DF01F0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is in your bathroom? Say 2 things.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F01F0" w:rsidRDefault="00794D84" w:rsidP="004C5D1F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94D84" w:rsidRPr="00F53EDF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There is a toilet and a shower.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DF01F0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What’s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in your kitchen? Say 2 things.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F53EDF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We have a stove and a dishwasher.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DF01F0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What’s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in your living room? Say 2 things.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F01F0" w:rsidRDefault="00794D84" w:rsidP="004C5D1F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94D84" w:rsidRPr="00F53EDF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There’s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a sofa and a rug.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5D1BD8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What’s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in your bedroom? Say 2 things.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5D1BD8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bed and dresser are there.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DF01F0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D45376">
              <w:rPr>
                <w:rFonts w:ascii="Baskerville Old Face" w:hAnsi="Baskerville Old Face"/>
                <w:i/>
                <w:sz w:val="20"/>
                <w:szCs w:val="20"/>
              </w:rPr>
              <w:t>What’s</w:t>
            </w:r>
            <w:proofErr w:type="gramEnd"/>
            <w:r w:rsidRPr="00D45376">
              <w:rPr>
                <w:rFonts w:ascii="Baskerville Old Face" w:hAnsi="Baskerville Old Face"/>
                <w:i/>
                <w:sz w:val="20"/>
                <w:szCs w:val="20"/>
              </w:rPr>
              <w:t xml:space="preserve"> outside your house?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Say 2 things.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F53EDF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We have a garden and a garage.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5D1BD8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Where do you spend more time in your house and why?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5D1BD8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I spend more time in my bedroom because </w:t>
            </w: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it’s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fun.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5D1BD8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is your favorite room and why?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5D1BD8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favorite room is the kitchen because I eat there.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5D1BD8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8A5C6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A5C66">
              <w:rPr>
                <w:rFonts w:ascii="Baskerville Old Face" w:hAnsi="Baskerville Old Face"/>
                <w:i/>
                <w:sz w:val="20"/>
                <w:szCs w:val="20"/>
              </w:rPr>
              <w:lastRenderedPageBreak/>
              <w:t>What is your least favorite room and why?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94D84" w:rsidRPr="005D1BD8" w:rsidTr="00794D8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D45376" w:rsidRDefault="00794D84" w:rsidP="004C5D1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My least favorite room is the attic because </w:t>
            </w: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I’m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scared there.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4" w:rsidRPr="00580869" w:rsidRDefault="00794D84" w:rsidP="004C5D1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142475" w:rsidRPr="00580869" w:rsidRDefault="00142475" w:rsidP="00142475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pPr w:leftFromText="180" w:rightFromText="180" w:vertAnchor="text" w:tblpX="-11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0"/>
        <w:gridCol w:w="3060"/>
      </w:tblGrid>
      <w:tr w:rsidR="00142475" w:rsidRPr="005D1BD8" w:rsidTr="00142475">
        <w:tc>
          <w:tcPr>
            <w:tcW w:w="2250" w:type="dxa"/>
            <w:shd w:val="clear" w:color="auto" w:fill="F2F2F2" w:themeFill="background1" w:themeFillShade="F2"/>
          </w:tcPr>
          <w:p w:rsidR="00142475" w:rsidRPr="00D42B8B" w:rsidRDefault="00142475" w:rsidP="00142475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D42B8B">
              <w:rPr>
                <w:rFonts w:ascii="Baskerville Old Face" w:hAnsi="Baskerville Old Face"/>
                <w:b/>
                <w:i/>
              </w:rPr>
              <w:t>Work Around The House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142475" w:rsidRPr="00D42B8B" w:rsidRDefault="00142475" w:rsidP="00142475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help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make dinner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make breakfast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make lunch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set the table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142475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take away the dishes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</w:rPr>
            </w:pPr>
          </w:p>
          <w:p w:rsidR="00142475" w:rsidRPr="00142475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cook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eat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clean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wash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sweep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vacuum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mop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bathe / to take a bath</w:t>
            </w:r>
          </w:p>
        </w:tc>
        <w:tc>
          <w:tcPr>
            <w:tcW w:w="3060" w:type="dxa"/>
          </w:tcPr>
          <w:p w:rsidR="00142475" w:rsidRPr="00142475" w:rsidRDefault="00142475" w:rsidP="00142475">
            <w:pPr>
              <w:rPr>
                <w:rFonts w:ascii="Baskerville Old Face" w:hAnsi="Baskerville Old Face"/>
              </w:rPr>
            </w:pPr>
          </w:p>
          <w:p w:rsidR="00142475" w:rsidRPr="00142475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shower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c>
          <w:tcPr>
            <w:tcW w:w="2250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compost</w:t>
            </w:r>
          </w:p>
        </w:tc>
        <w:tc>
          <w:tcPr>
            <w:tcW w:w="306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:rsidR="00142475" w:rsidRDefault="00142475"/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2335"/>
        <w:gridCol w:w="2520"/>
      </w:tblGrid>
      <w:tr w:rsidR="00142475" w:rsidRPr="00D42B8B" w:rsidTr="00142475">
        <w:trPr>
          <w:jc w:val="right"/>
        </w:trPr>
        <w:tc>
          <w:tcPr>
            <w:tcW w:w="2335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garden</w:t>
            </w:r>
          </w:p>
        </w:tc>
        <w:tc>
          <w:tcPr>
            <w:tcW w:w="252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rPr>
          <w:jc w:val="right"/>
        </w:trPr>
        <w:tc>
          <w:tcPr>
            <w:tcW w:w="2335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take out the garbage</w:t>
            </w:r>
          </w:p>
        </w:tc>
        <w:tc>
          <w:tcPr>
            <w:tcW w:w="2520" w:type="dxa"/>
          </w:tcPr>
          <w:p w:rsidR="00142475" w:rsidRPr="00580869" w:rsidRDefault="00142475" w:rsidP="00142475">
            <w:pPr>
              <w:rPr>
                <w:rFonts w:ascii="Baskerville Old Face" w:hAnsi="Baskerville Old Face"/>
              </w:rPr>
            </w:pPr>
          </w:p>
          <w:p w:rsidR="00142475" w:rsidRPr="00580869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D42B8B" w:rsidTr="00142475">
        <w:trPr>
          <w:jc w:val="right"/>
        </w:trPr>
        <w:tc>
          <w:tcPr>
            <w:tcW w:w="2335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take out the recycling</w:t>
            </w:r>
          </w:p>
        </w:tc>
        <w:tc>
          <w:tcPr>
            <w:tcW w:w="2520" w:type="dxa"/>
          </w:tcPr>
          <w:p w:rsidR="00142475" w:rsidRPr="00580869" w:rsidRDefault="00142475" w:rsidP="00142475">
            <w:pPr>
              <w:rPr>
                <w:rFonts w:ascii="Baskerville Old Face" w:hAnsi="Baskerville Old Face"/>
              </w:rPr>
            </w:pPr>
          </w:p>
          <w:p w:rsidR="00142475" w:rsidRPr="00580869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D42B8B" w:rsidTr="00142475">
        <w:trPr>
          <w:jc w:val="right"/>
        </w:trPr>
        <w:tc>
          <w:tcPr>
            <w:tcW w:w="2335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mow the lawn</w:t>
            </w:r>
          </w:p>
        </w:tc>
        <w:tc>
          <w:tcPr>
            <w:tcW w:w="252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rPr>
          <w:jc w:val="right"/>
        </w:trPr>
        <w:tc>
          <w:tcPr>
            <w:tcW w:w="2335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make my bed</w:t>
            </w:r>
          </w:p>
        </w:tc>
        <w:tc>
          <w:tcPr>
            <w:tcW w:w="252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rPr>
          <w:jc w:val="right"/>
        </w:trPr>
        <w:tc>
          <w:tcPr>
            <w:tcW w:w="2335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sleep</w:t>
            </w:r>
          </w:p>
        </w:tc>
        <w:tc>
          <w:tcPr>
            <w:tcW w:w="252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rPr>
          <w:jc w:val="right"/>
        </w:trPr>
        <w:tc>
          <w:tcPr>
            <w:tcW w:w="2335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put away my clothes</w:t>
            </w:r>
          </w:p>
        </w:tc>
        <w:tc>
          <w:tcPr>
            <w:tcW w:w="2520" w:type="dxa"/>
          </w:tcPr>
          <w:p w:rsidR="00142475" w:rsidRPr="00580869" w:rsidRDefault="00142475" w:rsidP="00142475">
            <w:pPr>
              <w:rPr>
                <w:rFonts w:ascii="Baskerville Old Face" w:hAnsi="Baskerville Old Face"/>
              </w:rPr>
            </w:pPr>
          </w:p>
          <w:p w:rsidR="00142475" w:rsidRPr="00580869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D42B8B" w:rsidTr="00142475">
        <w:trPr>
          <w:jc w:val="right"/>
        </w:trPr>
        <w:tc>
          <w:tcPr>
            <w:tcW w:w="2335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walk my pet</w:t>
            </w:r>
          </w:p>
        </w:tc>
        <w:tc>
          <w:tcPr>
            <w:tcW w:w="252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5D1BD8" w:rsidTr="00142475">
        <w:trPr>
          <w:jc w:val="right"/>
        </w:trPr>
        <w:tc>
          <w:tcPr>
            <w:tcW w:w="2335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feed my pet</w:t>
            </w:r>
          </w:p>
        </w:tc>
        <w:tc>
          <w:tcPr>
            <w:tcW w:w="252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rPr>
          <w:jc w:val="right"/>
        </w:trPr>
        <w:tc>
          <w:tcPr>
            <w:tcW w:w="2335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babysit / to take care of</w:t>
            </w:r>
          </w:p>
        </w:tc>
        <w:tc>
          <w:tcPr>
            <w:tcW w:w="2520" w:type="dxa"/>
          </w:tcPr>
          <w:p w:rsidR="00142475" w:rsidRPr="00580869" w:rsidRDefault="00142475" w:rsidP="00142475">
            <w:pPr>
              <w:rPr>
                <w:rFonts w:ascii="Baskerville Old Face" w:hAnsi="Baskerville Old Face"/>
              </w:rPr>
            </w:pPr>
          </w:p>
          <w:p w:rsidR="00142475" w:rsidRPr="00580869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D42B8B" w:rsidTr="00142475">
        <w:trPr>
          <w:jc w:val="right"/>
        </w:trPr>
        <w:tc>
          <w:tcPr>
            <w:tcW w:w="2335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put to bed</w:t>
            </w:r>
          </w:p>
        </w:tc>
        <w:tc>
          <w:tcPr>
            <w:tcW w:w="252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D42B8B" w:rsidTr="00142475">
        <w:trPr>
          <w:jc w:val="right"/>
        </w:trPr>
        <w:tc>
          <w:tcPr>
            <w:tcW w:w="2335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sing to my family</w:t>
            </w:r>
          </w:p>
        </w:tc>
        <w:tc>
          <w:tcPr>
            <w:tcW w:w="2520" w:type="dxa"/>
          </w:tcPr>
          <w:p w:rsidR="00142475" w:rsidRPr="00580869" w:rsidRDefault="00142475" w:rsidP="00142475">
            <w:pPr>
              <w:rPr>
                <w:rFonts w:ascii="Baskerville Old Face" w:hAnsi="Baskerville Old Face"/>
              </w:rPr>
            </w:pPr>
          </w:p>
          <w:p w:rsidR="00142475" w:rsidRPr="00580869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D42B8B" w:rsidTr="00142475">
        <w:trPr>
          <w:jc w:val="right"/>
        </w:trPr>
        <w:tc>
          <w:tcPr>
            <w:tcW w:w="2335" w:type="dxa"/>
          </w:tcPr>
          <w:p w:rsidR="00142475" w:rsidRPr="00D42B8B" w:rsidRDefault="00142475" w:rsidP="00142475">
            <w:pPr>
              <w:rPr>
                <w:rFonts w:ascii="Baskerville Old Face" w:hAnsi="Baskerville Old Face"/>
                <w:i/>
              </w:rPr>
            </w:pPr>
            <w:r w:rsidRPr="00D42B8B">
              <w:rPr>
                <w:rFonts w:ascii="Baskerville Old Face" w:hAnsi="Baskerville Old Face"/>
                <w:i/>
              </w:rPr>
              <w:t>to spend time with</w:t>
            </w:r>
          </w:p>
        </w:tc>
        <w:tc>
          <w:tcPr>
            <w:tcW w:w="2520" w:type="dxa"/>
          </w:tcPr>
          <w:p w:rsidR="00142475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D42B8B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:rsidR="00142475" w:rsidRDefault="00142475">
      <w:pPr>
        <w:rPr>
          <w:rFonts w:ascii="Baskerville Old Face" w:hAnsi="Baskerville Old Face"/>
          <w:sz w:val="20"/>
          <w:szCs w:val="20"/>
          <w:lang w:val="es-US"/>
        </w:rPr>
      </w:pPr>
    </w:p>
    <w:p w:rsidR="00142475" w:rsidRPr="00B07E54" w:rsidRDefault="00142475">
      <w:pPr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tblpX="-93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2363"/>
      </w:tblGrid>
      <w:tr w:rsidR="00687B0D" w:rsidRPr="00B07E54" w:rsidTr="007F3CF6">
        <w:tc>
          <w:tcPr>
            <w:tcW w:w="1435" w:type="dxa"/>
            <w:shd w:val="clear" w:color="auto" w:fill="F2F2F2" w:themeFill="background1" w:themeFillShade="F2"/>
          </w:tcPr>
          <w:p w:rsidR="00687B0D" w:rsidRPr="00F51DED" w:rsidRDefault="00687B0D" w:rsidP="00687B0D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F51DED">
              <w:rPr>
                <w:rFonts w:ascii="Baskerville Old Face" w:hAnsi="Baskerville Old Face"/>
                <w:b/>
                <w:i/>
              </w:rPr>
              <w:t>outside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:rsidR="00687B0D" w:rsidRPr="00B07E54" w:rsidRDefault="00687B0D" w:rsidP="00142475">
            <w:pPr>
              <w:rPr>
                <w:rFonts w:ascii="Baskerville Old Face" w:hAnsi="Baskerville Old Face"/>
                <w:b/>
                <w:lang w:val="es-US"/>
              </w:rPr>
            </w:pPr>
          </w:p>
        </w:tc>
      </w:tr>
      <w:tr w:rsidR="00687B0D" w:rsidRPr="00B07E54" w:rsidTr="00571559">
        <w:tc>
          <w:tcPr>
            <w:tcW w:w="1435" w:type="dxa"/>
          </w:tcPr>
          <w:p w:rsidR="00687B0D" w:rsidRPr="00F51DED" w:rsidRDefault="00687B0D" w:rsidP="00687B0D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garden</w:t>
            </w:r>
          </w:p>
        </w:tc>
        <w:tc>
          <w:tcPr>
            <w:tcW w:w="2363" w:type="dxa"/>
          </w:tcPr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687B0D" w:rsidRPr="00B07E54" w:rsidTr="00571559">
        <w:tc>
          <w:tcPr>
            <w:tcW w:w="1435" w:type="dxa"/>
          </w:tcPr>
          <w:p w:rsidR="00687B0D" w:rsidRPr="00F51DED" w:rsidRDefault="00687B0D" w:rsidP="00687B0D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driveway</w:t>
            </w:r>
          </w:p>
        </w:tc>
        <w:tc>
          <w:tcPr>
            <w:tcW w:w="2363" w:type="dxa"/>
          </w:tcPr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687B0D" w:rsidRPr="00B07E54" w:rsidTr="00571559">
        <w:tc>
          <w:tcPr>
            <w:tcW w:w="1435" w:type="dxa"/>
          </w:tcPr>
          <w:p w:rsidR="00687B0D" w:rsidRPr="00F51DED" w:rsidRDefault="00687B0D" w:rsidP="00687B0D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roof</w:t>
            </w:r>
          </w:p>
        </w:tc>
        <w:tc>
          <w:tcPr>
            <w:tcW w:w="2363" w:type="dxa"/>
          </w:tcPr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687B0D" w:rsidRPr="00B07E54" w:rsidTr="00571559">
        <w:tc>
          <w:tcPr>
            <w:tcW w:w="1435" w:type="dxa"/>
          </w:tcPr>
          <w:p w:rsidR="00687B0D" w:rsidRPr="00F51DED" w:rsidRDefault="00687B0D" w:rsidP="00687B0D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chimney</w:t>
            </w:r>
          </w:p>
        </w:tc>
        <w:tc>
          <w:tcPr>
            <w:tcW w:w="2363" w:type="dxa"/>
          </w:tcPr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687B0D" w:rsidRPr="00B07E54" w:rsidTr="00571559">
        <w:tc>
          <w:tcPr>
            <w:tcW w:w="1435" w:type="dxa"/>
          </w:tcPr>
          <w:p w:rsidR="00687B0D" w:rsidRPr="00F51DED" w:rsidRDefault="00687B0D" w:rsidP="00687B0D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garage</w:t>
            </w:r>
          </w:p>
        </w:tc>
        <w:tc>
          <w:tcPr>
            <w:tcW w:w="2363" w:type="dxa"/>
          </w:tcPr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687B0D" w:rsidRPr="00B07E54" w:rsidTr="00571559">
        <w:tc>
          <w:tcPr>
            <w:tcW w:w="1435" w:type="dxa"/>
          </w:tcPr>
          <w:p w:rsidR="00687B0D" w:rsidRPr="00F51DED" w:rsidRDefault="00687B0D" w:rsidP="00687B0D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porch</w:t>
            </w:r>
          </w:p>
        </w:tc>
        <w:tc>
          <w:tcPr>
            <w:tcW w:w="2363" w:type="dxa"/>
          </w:tcPr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687B0D" w:rsidRPr="00B07E54" w:rsidTr="00571559">
        <w:tc>
          <w:tcPr>
            <w:tcW w:w="1435" w:type="dxa"/>
          </w:tcPr>
          <w:p w:rsidR="00687B0D" w:rsidRPr="00F51DED" w:rsidRDefault="00687B0D" w:rsidP="00687B0D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patio</w:t>
            </w:r>
          </w:p>
        </w:tc>
        <w:tc>
          <w:tcPr>
            <w:tcW w:w="2363" w:type="dxa"/>
          </w:tcPr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687B0D" w:rsidRPr="00B07E54" w:rsidTr="00571559">
        <w:tc>
          <w:tcPr>
            <w:tcW w:w="1435" w:type="dxa"/>
          </w:tcPr>
          <w:p w:rsidR="00687B0D" w:rsidRPr="00F51DED" w:rsidRDefault="00687B0D" w:rsidP="00687B0D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yard</w:t>
            </w:r>
          </w:p>
        </w:tc>
        <w:tc>
          <w:tcPr>
            <w:tcW w:w="2363" w:type="dxa"/>
          </w:tcPr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  <w:p w:rsidR="00687B0D" w:rsidRPr="00B07E54" w:rsidRDefault="00687B0D" w:rsidP="00687B0D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273"/>
        <w:gridCol w:w="877"/>
        <w:gridCol w:w="2543"/>
      </w:tblGrid>
      <w:tr w:rsidR="00863067" w:rsidRPr="0097729C" w:rsidTr="00142475">
        <w:trPr>
          <w:gridAfter w:val="2"/>
          <w:wAfter w:w="3420" w:type="dxa"/>
        </w:trPr>
        <w:tc>
          <w:tcPr>
            <w:tcW w:w="1075" w:type="dxa"/>
            <w:shd w:val="clear" w:color="auto" w:fill="F2F2F2" w:themeFill="background1" w:themeFillShade="F2"/>
          </w:tcPr>
          <w:p w:rsidR="00863067" w:rsidRPr="0097729C" w:rsidRDefault="00863067" w:rsidP="00142475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97729C">
              <w:rPr>
                <w:rFonts w:ascii="Baskerville Old Face" w:hAnsi="Baskerville Old Face"/>
                <w:b/>
                <w:i/>
              </w:rPr>
              <w:lastRenderedPageBreak/>
              <w:t>inside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:rsidR="00863067" w:rsidRPr="0097729C" w:rsidRDefault="00863067" w:rsidP="00142475">
            <w:pPr>
              <w:jc w:val="center"/>
              <w:rPr>
                <w:rFonts w:ascii="Baskerville Old Face" w:hAnsi="Baskerville Old Face"/>
                <w:b/>
                <w:i/>
              </w:rPr>
            </w:pPr>
          </w:p>
          <w:p w:rsidR="00863067" w:rsidRPr="0097729C" w:rsidRDefault="00863067" w:rsidP="00142475">
            <w:pPr>
              <w:jc w:val="center"/>
              <w:rPr>
                <w:rFonts w:ascii="Baskerville Old Face" w:hAnsi="Baskerville Old Face"/>
                <w:b/>
                <w:i/>
              </w:rPr>
            </w:pPr>
          </w:p>
        </w:tc>
      </w:tr>
      <w:tr w:rsidR="00571559" w:rsidRPr="0097729C" w:rsidTr="00142475">
        <w:tc>
          <w:tcPr>
            <w:tcW w:w="1075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first floor</w:t>
            </w:r>
          </w:p>
        </w:tc>
        <w:tc>
          <w:tcPr>
            <w:tcW w:w="2273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571559" w:rsidRPr="0097729C" w:rsidRDefault="00571559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  <w:tc>
          <w:tcPr>
            <w:tcW w:w="877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ceiling</w:t>
            </w:r>
          </w:p>
        </w:tc>
        <w:tc>
          <w:tcPr>
            <w:tcW w:w="2543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571559" w:rsidRPr="0097729C" w:rsidTr="00142475">
        <w:tc>
          <w:tcPr>
            <w:tcW w:w="1075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second floor</w:t>
            </w:r>
          </w:p>
        </w:tc>
        <w:tc>
          <w:tcPr>
            <w:tcW w:w="2273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</w:tc>
        <w:tc>
          <w:tcPr>
            <w:tcW w:w="877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 xml:space="preserve">door </w:t>
            </w:r>
          </w:p>
        </w:tc>
        <w:tc>
          <w:tcPr>
            <w:tcW w:w="2543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</w:tc>
      </w:tr>
      <w:tr w:rsidR="00571559" w:rsidRPr="0097729C" w:rsidTr="00142475">
        <w:tc>
          <w:tcPr>
            <w:tcW w:w="1075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third floor</w:t>
            </w:r>
          </w:p>
        </w:tc>
        <w:tc>
          <w:tcPr>
            <w:tcW w:w="2273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</w:tc>
        <w:tc>
          <w:tcPr>
            <w:tcW w:w="877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window</w:t>
            </w:r>
          </w:p>
        </w:tc>
        <w:tc>
          <w:tcPr>
            <w:tcW w:w="2543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</w:tc>
      </w:tr>
      <w:tr w:rsidR="00571559" w:rsidRPr="0097729C" w:rsidTr="00142475">
        <w:tc>
          <w:tcPr>
            <w:tcW w:w="1075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fourth floor</w:t>
            </w:r>
          </w:p>
        </w:tc>
        <w:tc>
          <w:tcPr>
            <w:tcW w:w="2273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</w:tc>
        <w:tc>
          <w:tcPr>
            <w:tcW w:w="877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hall</w:t>
            </w:r>
          </w:p>
        </w:tc>
        <w:tc>
          <w:tcPr>
            <w:tcW w:w="2543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</w:tc>
      </w:tr>
      <w:tr w:rsidR="00571559" w:rsidRPr="0097729C" w:rsidTr="00142475">
        <w:tc>
          <w:tcPr>
            <w:tcW w:w="1075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basement</w:t>
            </w:r>
          </w:p>
        </w:tc>
        <w:tc>
          <w:tcPr>
            <w:tcW w:w="2273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</w:tc>
        <w:tc>
          <w:tcPr>
            <w:tcW w:w="877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stairs</w:t>
            </w:r>
          </w:p>
        </w:tc>
        <w:tc>
          <w:tcPr>
            <w:tcW w:w="2543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</w:tc>
      </w:tr>
      <w:tr w:rsidR="00571559" w:rsidRPr="0097729C" w:rsidTr="00142475">
        <w:tc>
          <w:tcPr>
            <w:tcW w:w="1075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room</w:t>
            </w:r>
          </w:p>
        </w:tc>
        <w:tc>
          <w:tcPr>
            <w:tcW w:w="2273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</w:tc>
        <w:tc>
          <w:tcPr>
            <w:tcW w:w="877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table</w:t>
            </w:r>
          </w:p>
        </w:tc>
        <w:tc>
          <w:tcPr>
            <w:tcW w:w="2543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</w:tc>
      </w:tr>
      <w:tr w:rsidR="00571559" w:rsidRPr="0097729C" w:rsidTr="00142475">
        <w:tc>
          <w:tcPr>
            <w:tcW w:w="1075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floor</w:t>
            </w:r>
          </w:p>
        </w:tc>
        <w:tc>
          <w:tcPr>
            <w:tcW w:w="2273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</w:tc>
        <w:tc>
          <w:tcPr>
            <w:tcW w:w="877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chair</w:t>
            </w:r>
          </w:p>
        </w:tc>
        <w:tc>
          <w:tcPr>
            <w:tcW w:w="2543" w:type="dxa"/>
          </w:tcPr>
          <w:p w:rsidR="00571559" w:rsidRPr="0097729C" w:rsidRDefault="00571559" w:rsidP="00142475">
            <w:pPr>
              <w:rPr>
                <w:rFonts w:ascii="Baskerville Old Face" w:hAnsi="Baskerville Old Face"/>
                <w:i/>
              </w:rPr>
            </w:pPr>
          </w:p>
        </w:tc>
      </w:tr>
      <w:tr w:rsidR="00863067" w:rsidRPr="0097729C" w:rsidTr="00142475">
        <w:trPr>
          <w:gridAfter w:val="2"/>
          <w:wAfter w:w="3420" w:type="dxa"/>
        </w:trPr>
        <w:tc>
          <w:tcPr>
            <w:tcW w:w="1075" w:type="dxa"/>
          </w:tcPr>
          <w:p w:rsidR="00863067" w:rsidRPr="0097729C" w:rsidRDefault="00863067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wall</w:t>
            </w:r>
          </w:p>
        </w:tc>
        <w:tc>
          <w:tcPr>
            <w:tcW w:w="2273" w:type="dxa"/>
          </w:tcPr>
          <w:p w:rsidR="00863067" w:rsidRPr="0097729C" w:rsidRDefault="00863067" w:rsidP="00142475">
            <w:pPr>
              <w:rPr>
                <w:rFonts w:ascii="Baskerville Old Face" w:hAnsi="Baskerville Old Face"/>
                <w:i/>
              </w:rPr>
            </w:pPr>
          </w:p>
          <w:p w:rsidR="00863067" w:rsidRPr="0097729C" w:rsidRDefault="00863067" w:rsidP="00142475">
            <w:pPr>
              <w:rPr>
                <w:rFonts w:ascii="Baskerville Old Face" w:hAnsi="Baskerville Old Face"/>
                <w:i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48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1890"/>
      </w:tblGrid>
      <w:tr w:rsidR="00142475" w:rsidRPr="0097729C" w:rsidTr="00142475">
        <w:tc>
          <w:tcPr>
            <w:tcW w:w="1728" w:type="dxa"/>
            <w:shd w:val="clear" w:color="auto" w:fill="F2F2F2" w:themeFill="background1" w:themeFillShade="F2"/>
          </w:tcPr>
          <w:p w:rsidR="00142475" w:rsidRPr="0097729C" w:rsidRDefault="00142475" w:rsidP="00142475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97729C">
              <w:rPr>
                <w:rFonts w:ascii="Baskerville Old Face" w:hAnsi="Baskerville Old Face"/>
                <w:b/>
                <w:i/>
              </w:rPr>
              <w:t>bathroom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142475" w:rsidRPr="0097729C" w:rsidRDefault="00142475" w:rsidP="00142475">
            <w:pPr>
              <w:jc w:val="center"/>
              <w:rPr>
                <w:rFonts w:ascii="Baskerville Old Face" w:hAnsi="Baskerville Old Face"/>
                <w:b/>
                <w:i/>
                <w:lang w:val="es-US"/>
              </w:rPr>
            </w:pPr>
          </w:p>
          <w:p w:rsidR="00142475" w:rsidRPr="0097729C" w:rsidRDefault="00142475" w:rsidP="00142475">
            <w:pPr>
              <w:jc w:val="center"/>
              <w:rPr>
                <w:rFonts w:ascii="Baskerville Old Face" w:hAnsi="Baskerville Old Face"/>
                <w:b/>
                <w:i/>
                <w:lang w:val="es-US"/>
              </w:rPr>
            </w:pPr>
          </w:p>
        </w:tc>
      </w:tr>
      <w:tr w:rsidR="00142475" w:rsidRPr="0097729C" w:rsidTr="00142475">
        <w:tc>
          <w:tcPr>
            <w:tcW w:w="1728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bathtub</w:t>
            </w:r>
          </w:p>
        </w:tc>
        <w:tc>
          <w:tcPr>
            <w:tcW w:w="1890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142475" w:rsidRPr="0097729C" w:rsidRDefault="00142475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142475" w:rsidRPr="0097729C" w:rsidTr="00142475">
        <w:tc>
          <w:tcPr>
            <w:tcW w:w="1728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bathroom sink</w:t>
            </w:r>
          </w:p>
        </w:tc>
        <w:tc>
          <w:tcPr>
            <w:tcW w:w="1890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142475" w:rsidRPr="0097729C" w:rsidRDefault="00142475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142475" w:rsidRPr="0097729C" w:rsidTr="00142475">
        <w:tc>
          <w:tcPr>
            <w:tcW w:w="1728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shower</w:t>
            </w:r>
          </w:p>
        </w:tc>
        <w:tc>
          <w:tcPr>
            <w:tcW w:w="1890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142475" w:rsidRPr="0097729C" w:rsidRDefault="00142475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142475" w:rsidRPr="0097729C" w:rsidTr="00142475">
        <w:tc>
          <w:tcPr>
            <w:tcW w:w="1728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toilet</w:t>
            </w:r>
          </w:p>
        </w:tc>
        <w:tc>
          <w:tcPr>
            <w:tcW w:w="1890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142475" w:rsidRPr="0097729C" w:rsidRDefault="00142475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142475" w:rsidRPr="0097729C" w:rsidTr="00142475">
        <w:tc>
          <w:tcPr>
            <w:tcW w:w="1728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bidet</w:t>
            </w:r>
          </w:p>
        </w:tc>
        <w:tc>
          <w:tcPr>
            <w:tcW w:w="1890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142475" w:rsidRPr="0097729C" w:rsidRDefault="00142475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</w:tbl>
    <w:p w:rsidR="00142475" w:rsidRPr="0097729C" w:rsidRDefault="00142475">
      <w:pPr>
        <w:rPr>
          <w:rFonts w:ascii="Baskerville Old Face" w:hAnsi="Baskerville Old Face"/>
          <w:i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horzAnchor="page" w:tblpX="6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1530"/>
      </w:tblGrid>
      <w:tr w:rsidR="009D5F7B" w:rsidRPr="0097729C" w:rsidTr="007F3CF6">
        <w:tc>
          <w:tcPr>
            <w:tcW w:w="1368" w:type="dxa"/>
            <w:shd w:val="clear" w:color="auto" w:fill="F2F2F2" w:themeFill="background1" w:themeFillShade="F2"/>
          </w:tcPr>
          <w:p w:rsidR="009D5F7B" w:rsidRPr="0097729C" w:rsidRDefault="009D5F7B" w:rsidP="009D5F7B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97729C">
              <w:rPr>
                <w:rFonts w:ascii="Baskerville Old Face" w:hAnsi="Baskerville Old Face"/>
                <w:b/>
                <w:i/>
              </w:rPr>
              <w:t>kitchen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9D5F7B" w:rsidRPr="0097729C" w:rsidRDefault="009D5F7B" w:rsidP="009D5F7B">
            <w:pPr>
              <w:jc w:val="center"/>
              <w:rPr>
                <w:rFonts w:ascii="Baskerville Old Face" w:hAnsi="Baskerville Old Face"/>
                <w:b/>
                <w:i/>
                <w:lang w:val="es-US"/>
              </w:rPr>
            </w:pPr>
          </w:p>
          <w:p w:rsidR="009D5F7B" w:rsidRPr="0097729C" w:rsidRDefault="009D5F7B" w:rsidP="009D5F7B">
            <w:pPr>
              <w:jc w:val="center"/>
              <w:rPr>
                <w:rFonts w:ascii="Baskerville Old Face" w:hAnsi="Baskerville Old Face"/>
                <w:b/>
                <w:i/>
                <w:lang w:val="es-US"/>
              </w:rPr>
            </w:pPr>
          </w:p>
        </w:tc>
      </w:tr>
      <w:tr w:rsidR="009D5F7B" w:rsidRPr="0097729C" w:rsidTr="009D5F7B">
        <w:tc>
          <w:tcPr>
            <w:tcW w:w="1368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stove</w:t>
            </w:r>
          </w:p>
        </w:tc>
        <w:tc>
          <w:tcPr>
            <w:tcW w:w="1530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9D5F7B">
        <w:tc>
          <w:tcPr>
            <w:tcW w:w="1368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oven</w:t>
            </w:r>
          </w:p>
        </w:tc>
        <w:tc>
          <w:tcPr>
            <w:tcW w:w="1530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9D5F7B">
        <w:tc>
          <w:tcPr>
            <w:tcW w:w="1368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dishwasher</w:t>
            </w:r>
          </w:p>
        </w:tc>
        <w:tc>
          <w:tcPr>
            <w:tcW w:w="1530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9D5F7B">
        <w:tc>
          <w:tcPr>
            <w:tcW w:w="1368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kitchen sink</w:t>
            </w:r>
          </w:p>
        </w:tc>
        <w:tc>
          <w:tcPr>
            <w:tcW w:w="1530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9D5F7B">
        <w:tc>
          <w:tcPr>
            <w:tcW w:w="1368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microwave</w:t>
            </w:r>
          </w:p>
        </w:tc>
        <w:tc>
          <w:tcPr>
            <w:tcW w:w="1530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9D5F7B">
        <w:tc>
          <w:tcPr>
            <w:tcW w:w="1368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refrigerator</w:t>
            </w:r>
          </w:p>
        </w:tc>
        <w:tc>
          <w:tcPr>
            <w:tcW w:w="1530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9D5F7B">
        <w:tc>
          <w:tcPr>
            <w:tcW w:w="1368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freezer</w:t>
            </w:r>
          </w:p>
        </w:tc>
        <w:tc>
          <w:tcPr>
            <w:tcW w:w="1530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9D5F7B">
        <w:tc>
          <w:tcPr>
            <w:tcW w:w="1368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counter</w:t>
            </w:r>
          </w:p>
        </w:tc>
        <w:tc>
          <w:tcPr>
            <w:tcW w:w="1530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9D5F7B">
        <w:tc>
          <w:tcPr>
            <w:tcW w:w="1368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cabinet</w:t>
            </w:r>
          </w:p>
        </w:tc>
        <w:tc>
          <w:tcPr>
            <w:tcW w:w="1530" w:type="dxa"/>
          </w:tcPr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9D5F7B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</w:tbl>
    <w:p w:rsidR="00687B0D" w:rsidRPr="0097729C" w:rsidRDefault="00687B0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687B0D" w:rsidRPr="0097729C" w:rsidRDefault="00687B0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794D84" w:rsidRPr="0097729C" w:rsidRDefault="00794D84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794D84" w:rsidRPr="0097729C" w:rsidRDefault="00794D84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794D84" w:rsidRPr="0097729C" w:rsidRDefault="00794D84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AC57FD" w:rsidRPr="0097729C" w:rsidRDefault="00AC57F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142475" w:rsidRPr="0097729C" w:rsidRDefault="00142475">
      <w:pPr>
        <w:rPr>
          <w:rFonts w:ascii="Baskerville Old Face" w:hAnsi="Baskerville Old Face"/>
          <w:i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368"/>
        <w:gridCol w:w="1980"/>
      </w:tblGrid>
      <w:tr w:rsidR="009D5F7B" w:rsidRPr="0097729C" w:rsidTr="00142475">
        <w:trPr>
          <w:jc w:val="right"/>
        </w:trPr>
        <w:tc>
          <w:tcPr>
            <w:tcW w:w="1368" w:type="dxa"/>
            <w:shd w:val="clear" w:color="auto" w:fill="F2F2F2" w:themeFill="background1" w:themeFillShade="F2"/>
          </w:tcPr>
          <w:p w:rsidR="009D5F7B" w:rsidRPr="0097729C" w:rsidRDefault="009D5F7B" w:rsidP="00142475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97729C">
              <w:rPr>
                <w:rFonts w:ascii="Baskerville Old Face" w:hAnsi="Baskerville Old Face"/>
                <w:b/>
                <w:i/>
              </w:rPr>
              <w:t>bedroom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D5F7B" w:rsidRPr="0097729C" w:rsidRDefault="009D5F7B" w:rsidP="00142475">
            <w:pPr>
              <w:jc w:val="center"/>
              <w:rPr>
                <w:rFonts w:ascii="Baskerville Old Face" w:hAnsi="Baskerville Old Face"/>
                <w:b/>
                <w:i/>
                <w:lang w:val="es-US"/>
              </w:rPr>
            </w:pPr>
          </w:p>
          <w:p w:rsidR="009D5F7B" w:rsidRPr="0097729C" w:rsidRDefault="009D5F7B" w:rsidP="00142475">
            <w:pPr>
              <w:jc w:val="center"/>
              <w:rPr>
                <w:rFonts w:ascii="Baskerville Old Face" w:hAnsi="Baskerville Old Face"/>
                <w:b/>
                <w:i/>
                <w:lang w:val="es-US"/>
              </w:rPr>
            </w:pPr>
          </w:p>
        </w:tc>
      </w:tr>
      <w:tr w:rsidR="009D5F7B" w:rsidRPr="0097729C" w:rsidTr="00142475">
        <w:trPr>
          <w:jc w:val="right"/>
        </w:trPr>
        <w:tc>
          <w:tcPr>
            <w:tcW w:w="1368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bed</w:t>
            </w:r>
          </w:p>
        </w:tc>
        <w:tc>
          <w:tcPr>
            <w:tcW w:w="1980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142475">
        <w:trPr>
          <w:jc w:val="right"/>
        </w:trPr>
        <w:tc>
          <w:tcPr>
            <w:tcW w:w="1368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pillow</w:t>
            </w:r>
          </w:p>
        </w:tc>
        <w:tc>
          <w:tcPr>
            <w:tcW w:w="1980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142475">
        <w:trPr>
          <w:jc w:val="right"/>
        </w:trPr>
        <w:tc>
          <w:tcPr>
            <w:tcW w:w="1368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sheets</w:t>
            </w:r>
          </w:p>
        </w:tc>
        <w:tc>
          <w:tcPr>
            <w:tcW w:w="1980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142475">
        <w:trPr>
          <w:jc w:val="right"/>
        </w:trPr>
        <w:tc>
          <w:tcPr>
            <w:tcW w:w="1368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blanket</w:t>
            </w:r>
          </w:p>
        </w:tc>
        <w:tc>
          <w:tcPr>
            <w:tcW w:w="1980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142475">
        <w:trPr>
          <w:jc w:val="right"/>
        </w:trPr>
        <w:tc>
          <w:tcPr>
            <w:tcW w:w="1368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closet</w:t>
            </w:r>
          </w:p>
        </w:tc>
        <w:tc>
          <w:tcPr>
            <w:tcW w:w="1980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142475">
        <w:trPr>
          <w:jc w:val="right"/>
        </w:trPr>
        <w:tc>
          <w:tcPr>
            <w:tcW w:w="1368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bookshelf</w:t>
            </w:r>
          </w:p>
        </w:tc>
        <w:tc>
          <w:tcPr>
            <w:tcW w:w="1980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142475">
        <w:trPr>
          <w:jc w:val="right"/>
        </w:trPr>
        <w:tc>
          <w:tcPr>
            <w:tcW w:w="1368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dresser</w:t>
            </w:r>
          </w:p>
        </w:tc>
        <w:tc>
          <w:tcPr>
            <w:tcW w:w="1980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9D5F7B" w:rsidRPr="0097729C" w:rsidTr="00142475">
        <w:trPr>
          <w:jc w:val="right"/>
        </w:trPr>
        <w:tc>
          <w:tcPr>
            <w:tcW w:w="1368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fan</w:t>
            </w:r>
          </w:p>
        </w:tc>
        <w:tc>
          <w:tcPr>
            <w:tcW w:w="1980" w:type="dxa"/>
          </w:tcPr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  <w:p w:rsidR="009D5F7B" w:rsidRPr="0097729C" w:rsidRDefault="009D5F7B" w:rsidP="00142475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</w:tbl>
    <w:p w:rsidR="00687B0D" w:rsidRPr="0097729C" w:rsidRDefault="00687B0D">
      <w:pPr>
        <w:rPr>
          <w:rFonts w:ascii="Baskerville Old Face" w:hAnsi="Baskerville Old Face"/>
          <w:i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horzAnchor="page" w:tblpX="381" w:tblpY="-330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  <w:gridCol w:w="2700"/>
      </w:tblGrid>
      <w:tr w:rsidR="00142475" w:rsidRPr="00B07E54" w:rsidTr="00142475">
        <w:tc>
          <w:tcPr>
            <w:tcW w:w="1548" w:type="dxa"/>
            <w:shd w:val="clear" w:color="auto" w:fill="F2F2F2" w:themeFill="background1" w:themeFillShade="F2"/>
          </w:tcPr>
          <w:p w:rsidR="00142475" w:rsidRPr="00F51DED" w:rsidRDefault="00142475" w:rsidP="00142475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F51DED">
              <w:rPr>
                <w:rFonts w:ascii="Baskerville Old Face" w:hAnsi="Baskerville Old Face"/>
                <w:b/>
                <w:i/>
              </w:rPr>
              <w:lastRenderedPageBreak/>
              <w:t>living room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142475" w:rsidRPr="00B07E54" w:rsidRDefault="00142475" w:rsidP="00142475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</w:p>
          <w:p w:rsidR="00142475" w:rsidRPr="00B07E54" w:rsidRDefault="00142475" w:rsidP="00142475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</w:p>
        </w:tc>
      </w:tr>
      <w:tr w:rsidR="00142475" w:rsidRPr="00B07E54" w:rsidTr="00142475">
        <w:tc>
          <w:tcPr>
            <w:tcW w:w="1548" w:type="dxa"/>
          </w:tcPr>
          <w:p w:rsidR="00142475" w:rsidRPr="00F51DED" w:rsidRDefault="00142475" w:rsidP="00142475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poster</w:t>
            </w:r>
          </w:p>
        </w:tc>
        <w:tc>
          <w:tcPr>
            <w:tcW w:w="270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548" w:type="dxa"/>
          </w:tcPr>
          <w:p w:rsidR="00142475" w:rsidRPr="00F51DED" w:rsidRDefault="00142475" w:rsidP="00142475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painting</w:t>
            </w:r>
          </w:p>
        </w:tc>
        <w:tc>
          <w:tcPr>
            <w:tcW w:w="270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548" w:type="dxa"/>
          </w:tcPr>
          <w:p w:rsidR="00142475" w:rsidRPr="00F51DED" w:rsidRDefault="00142475" w:rsidP="00142475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photo</w:t>
            </w:r>
          </w:p>
        </w:tc>
        <w:tc>
          <w:tcPr>
            <w:tcW w:w="270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548" w:type="dxa"/>
          </w:tcPr>
          <w:p w:rsidR="00142475" w:rsidRPr="00F51DED" w:rsidRDefault="00142475" w:rsidP="00142475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rug</w:t>
            </w:r>
          </w:p>
        </w:tc>
        <w:tc>
          <w:tcPr>
            <w:tcW w:w="270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548" w:type="dxa"/>
          </w:tcPr>
          <w:p w:rsidR="00142475" w:rsidRPr="00F51DED" w:rsidRDefault="00142475" w:rsidP="00142475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carpet</w:t>
            </w:r>
          </w:p>
        </w:tc>
        <w:tc>
          <w:tcPr>
            <w:tcW w:w="270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548" w:type="dxa"/>
          </w:tcPr>
          <w:p w:rsidR="00142475" w:rsidRPr="00F51DED" w:rsidRDefault="00142475" w:rsidP="00142475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lamp</w:t>
            </w:r>
          </w:p>
        </w:tc>
        <w:tc>
          <w:tcPr>
            <w:tcW w:w="270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548" w:type="dxa"/>
          </w:tcPr>
          <w:p w:rsidR="00142475" w:rsidRPr="00F51DED" w:rsidRDefault="00142475" w:rsidP="00142475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lights</w:t>
            </w:r>
          </w:p>
        </w:tc>
        <w:tc>
          <w:tcPr>
            <w:tcW w:w="270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548" w:type="dxa"/>
          </w:tcPr>
          <w:p w:rsidR="00142475" w:rsidRPr="00F51DED" w:rsidRDefault="00142475" w:rsidP="00142475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armchair</w:t>
            </w:r>
          </w:p>
        </w:tc>
        <w:tc>
          <w:tcPr>
            <w:tcW w:w="270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548" w:type="dxa"/>
          </w:tcPr>
          <w:p w:rsidR="00142475" w:rsidRPr="00F51DED" w:rsidRDefault="00142475" w:rsidP="00142475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>sofa</w:t>
            </w:r>
          </w:p>
        </w:tc>
        <w:tc>
          <w:tcPr>
            <w:tcW w:w="270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548" w:type="dxa"/>
          </w:tcPr>
          <w:p w:rsidR="00142475" w:rsidRPr="00F51DED" w:rsidRDefault="00142475" w:rsidP="00142475">
            <w:pPr>
              <w:rPr>
                <w:rFonts w:ascii="Baskerville Old Face" w:hAnsi="Baskerville Old Face"/>
                <w:i/>
              </w:rPr>
            </w:pPr>
            <w:r w:rsidRPr="00F51DED">
              <w:rPr>
                <w:rFonts w:ascii="Baskerville Old Face" w:hAnsi="Baskerville Old Face"/>
                <w:i/>
              </w:rPr>
              <w:t xml:space="preserve">fireplace </w:t>
            </w:r>
          </w:p>
        </w:tc>
        <w:tc>
          <w:tcPr>
            <w:tcW w:w="270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43" w:tblpY="-49"/>
        <w:tblOverlap w:val="never"/>
        <w:tblW w:w="0" w:type="auto"/>
        <w:tblLook w:val="04A0" w:firstRow="1" w:lastRow="0" w:firstColumn="1" w:lastColumn="0" w:noHBand="0" w:noVBand="1"/>
      </w:tblPr>
      <w:tblGrid>
        <w:gridCol w:w="1818"/>
        <w:gridCol w:w="2250"/>
      </w:tblGrid>
      <w:tr w:rsidR="00142475" w:rsidRPr="00B07E54" w:rsidTr="00142475">
        <w:tc>
          <w:tcPr>
            <w:tcW w:w="1818" w:type="dxa"/>
            <w:shd w:val="clear" w:color="auto" w:fill="F2F2F2" w:themeFill="background1" w:themeFillShade="F2"/>
          </w:tcPr>
          <w:p w:rsidR="00142475" w:rsidRPr="0097729C" w:rsidRDefault="00142475" w:rsidP="00142475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97729C">
              <w:rPr>
                <w:rFonts w:ascii="Baskerville Old Face" w:hAnsi="Baskerville Old Face"/>
                <w:b/>
                <w:i/>
              </w:rPr>
              <w:t>More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42475" w:rsidRPr="00B07E54" w:rsidRDefault="00142475" w:rsidP="00142475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</w:p>
          <w:p w:rsidR="00142475" w:rsidRPr="00B07E54" w:rsidRDefault="00142475" w:rsidP="00142475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</w:p>
        </w:tc>
      </w:tr>
      <w:tr w:rsidR="00142475" w:rsidRPr="00B07E54" w:rsidTr="00142475">
        <w:tc>
          <w:tcPr>
            <w:tcW w:w="1818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dining room</w:t>
            </w:r>
          </w:p>
        </w:tc>
        <w:tc>
          <w:tcPr>
            <w:tcW w:w="225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818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office</w:t>
            </w:r>
          </w:p>
        </w:tc>
        <w:tc>
          <w:tcPr>
            <w:tcW w:w="225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818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washer</w:t>
            </w:r>
          </w:p>
        </w:tc>
        <w:tc>
          <w:tcPr>
            <w:tcW w:w="225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818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dryer</w:t>
            </w:r>
          </w:p>
        </w:tc>
        <w:tc>
          <w:tcPr>
            <w:tcW w:w="225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818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air conditioning</w:t>
            </w:r>
          </w:p>
        </w:tc>
        <w:tc>
          <w:tcPr>
            <w:tcW w:w="225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818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air conditioner</w:t>
            </w:r>
          </w:p>
        </w:tc>
        <w:tc>
          <w:tcPr>
            <w:tcW w:w="225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818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heating</w:t>
            </w:r>
          </w:p>
        </w:tc>
        <w:tc>
          <w:tcPr>
            <w:tcW w:w="225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142475" w:rsidRPr="00B07E54" w:rsidTr="00142475">
        <w:tc>
          <w:tcPr>
            <w:tcW w:w="1818" w:type="dxa"/>
          </w:tcPr>
          <w:p w:rsidR="00142475" w:rsidRPr="0097729C" w:rsidRDefault="00142475" w:rsidP="00142475">
            <w:pPr>
              <w:rPr>
                <w:rFonts w:ascii="Baskerville Old Face" w:hAnsi="Baskerville Old Face"/>
                <w:i/>
              </w:rPr>
            </w:pPr>
            <w:r w:rsidRPr="0097729C">
              <w:rPr>
                <w:rFonts w:ascii="Baskerville Old Face" w:hAnsi="Baskerville Old Face"/>
                <w:i/>
              </w:rPr>
              <w:t>heater</w:t>
            </w:r>
          </w:p>
        </w:tc>
        <w:tc>
          <w:tcPr>
            <w:tcW w:w="2250" w:type="dxa"/>
          </w:tcPr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  <w:p w:rsidR="00142475" w:rsidRPr="00B07E54" w:rsidRDefault="00142475" w:rsidP="00142475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:rsidR="00687B0D" w:rsidRPr="00B07E54" w:rsidRDefault="00687B0D">
      <w:pPr>
        <w:rPr>
          <w:rFonts w:ascii="Baskerville Old Face" w:hAnsi="Baskerville Old Face"/>
          <w:sz w:val="20"/>
          <w:szCs w:val="20"/>
          <w:lang w:val="es-US"/>
        </w:rPr>
      </w:pPr>
    </w:p>
    <w:p w:rsidR="00687B0D" w:rsidRDefault="00687B0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AC57FD" w:rsidRDefault="00AC57F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AC57FD" w:rsidRDefault="00AC57F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AC57FD" w:rsidRDefault="00AC57F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AC57FD" w:rsidRPr="00B07E54" w:rsidRDefault="00AC57F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E743E4" w:rsidRPr="00B07E54" w:rsidRDefault="00E743E4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E743E4" w:rsidRDefault="00E743E4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AC57FD" w:rsidRDefault="00AC57F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AC57FD" w:rsidRDefault="00AC57F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AC57FD" w:rsidRPr="00B07E54" w:rsidRDefault="00AC57F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E743E4" w:rsidRDefault="00E743E4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AC57FD" w:rsidRPr="00B07E54" w:rsidRDefault="00AC57FD">
      <w:pPr>
        <w:rPr>
          <w:rFonts w:ascii="Baskerville Old Face" w:hAnsi="Baskerville Old Face"/>
          <w:i/>
          <w:sz w:val="20"/>
          <w:szCs w:val="20"/>
          <w:lang w:val="es-US"/>
        </w:rPr>
      </w:pPr>
    </w:p>
    <w:tbl>
      <w:tblPr>
        <w:tblpPr w:leftFromText="180" w:rightFromText="180" w:vertAnchor="text" w:horzAnchor="page" w:tblpX="299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160"/>
      </w:tblGrid>
      <w:tr w:rsidR="00142475" w:rsidRPr="00821F9B" w:rsidTr="00142475">
        <w:tc>
          <w:tcPr>
            <w:tcW w:w="1525" w:type="dxa"/>
            <w:shd w:val="clear" w:color="auto" w:fill="F2F2F2" w:themeFill="background1" w:themeFillShade="F2"/>
          </w:tcPr>
          <w:p w:rsidR="00142475" w:rsidRPr="00821F9B" w:rsidRDefault="00142475" w:rsidP="00142475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 xml:space="preserve">to </w:t>
            </w:r>
            <w:proofErr w:type="spell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>take</w:t>
            </w:r>
            <w:proofErr w:type="spellEnd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 xml:space="preserve"> a </w:t>
            </w:r>
            <w:proofErr w:type="spell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>bath</w:t>
            </w:r>
            <w:proofErr w:type="spellEnd"/>
          </w:p>
        </w:tc>
        <w:tc>
          <w:tcPr>
            <w:tcW w:w="2160" w:type="dxa"/>
            <w:shd w:val="clear" w:color="auto" w:fill="F2F2F2" w:themeFill="background1" w:themeFillShade="F2"/>
          </w:tcPr>
          <w:p w:rsidR="00142475" w:rsidRPr="00821F9B" w:rsidRDefault="00142475" w:rsidP="00142475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bañarse</w:t>
            </w:r>
          </w:p>
        </w:tc>
      </w:tr>
      <w:tr w:rsidR="00142475" w:rsidRPr="00821F9B" w:rsidTr="00142475">
        <w:tc>
          <w:tcPr>
            <w:tcW w:w="152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>I take a bath</w:t>
            </w:r>
          </w:p>
        </w:tc>
        <w:tc>
          <w:tcPr>
            <w:tcW w:w="216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52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>y</w:t>
            </w: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ou take a bath </w:t>
            </w:r>
          </w:p>
        </w:tc>
        <w:tc>
          <w:tcPr>
            <w:tcW w:w="216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52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you take a bath </w:t>
            </w:r>
          </w:p>
        </w:tc>
        <w:tc>
          <w:tcPr>
            <w:tcW w:w="216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52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he takes a bath </w:t>
            </w:r>
          </w:p>
        </w:tc>
        <w:tc>
          <w:tcPr>
            <w:tcW w:w="216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52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she takes a bath </w:t>
            </w:r>
          </w:p>
        </w:tc>
        <w:tc>
          <w:tcPr>
            <w:tcW w:w="216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52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it takes a bath </w:t>
            </w:r>
          </w:p>
        </w:tc>
        <w:tc>
          <w:tcPr>
            <w:tcW w:w="216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52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we take a bath </w:t>
            </w:r>
          </w:p>
        </w:tc>
        <w:tc>
          <w:tcPr>
            <w:tcW w:w="216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52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you all take a bath </w:t>
            </w:r>
          </w:p>
        </w:tc>
        <w:tc>
          <w:tcPr>
            <w:tcW w:w="216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52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>they take a bath</w:t>
            </w:r>
          </w:p>
        </w:tc>
        <w:tc>
          <w:tcPr>
            <w:tcW w:w="216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</w:tbl>
    <w:p w:rsidR="00E743E4" w:rsidRPr="00B07E54" w:rsidRDefault="00E743E4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AC57FD" w:rsidRDefault="00AC57FD">
      <w:pPr>
        <w:rPr>
          <w:rFonts w:ascii="Baskerville Old Face" w:hAnsi="Baskerville Old Face"/>
          <w:i/>
          <w:sz w:val="20"/>
          <w:szCs w:val="20"/>
          <w:lang w:val="es-US"/>
        </w:rPr>
      </w:pPr>
    </w:p>
    <w:tbl>
      <w:tblPr>
        <w:tblpPr w:leftFromText="180" w:rightFromText="180" w:vertAnchor="text" w:horzAnchor="page" w:tblpX="4900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880"/>
      </w:tblGrid>
      <w:tr w:rsidR="00142475" w:rsidRPr="00821F9B" w:rsidTr="00142475">
        <w:tc>
          <w:tcPr>
            <w:tcW w:w="1885" w:type="dxa"/>
            <w:shd w:val="clear" w:color="auto" w:fill="F2F2F2" w:themeFill="background1" w:themeFillShade="F2"/>
          </w:tcPr>
          <w:p w:rsidR="00142475" w:rsidRPr="00821F9B" w:rsidRDefault="00142475" w:rsidP="00142475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 xml:space="preserve">to </w:t>
            </w:r>
            <w:proofErr w:type="spell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>take</w:t>
            </w:r>
            <w:proofErr w:type="spellEnd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 xml:space="preserve"> a </w:t>
            </w:r>
            <w:proofErr w:type="spell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>shower</w:t>
            </w:r>
            <w:proofErr w:type="spellEnd"/>
          </w:p>
        </w:tc>
        <w:tc>
          <w:tcPr>
            <w:tcW w:w="2880" w:type="dxa"/>
            <w:shd w:val="clear" w:color="auto" w:fill="F2F2F2" w:themeFill="background1" w:themeFillShade="F2"/>
          </w:tcPr>
          <w:p w:rsidR="00142475" w:rsidRPr="00821F9B" w:rsidRDefault="00142475" w:rsidP="00142475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ducharse</w:t>
            </w:r>
          </w:p>
        </w:tc>
      </w:tr>
      <w:tr w:rsidR="00142475" w:rsidRPr="00821F9B" w:rsidTr="00142475">
        <w:tc>
          <w:tcPr>
            <w:tcW w:w="188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I take a </w:t>
            </w:r>
            <w:r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>shower</w:t>
            </w:r>
          </w:p>
        </w:tc>
        <w:tc>
          <w:tcPr>
            <w:tcW w:w="288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88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>y</w:t>
            </w: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ou take a </w:t>
            </w:r>
            <w:r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>shower</w:t>
            </w: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88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you take a </w:t>
            </w:r>
            <w:r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>shower</w:t>
            </w: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88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he takes a </w:t>
            </w:r>
            <w:r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>shower</w:t>
            </w: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88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she takes a </w:t>
            </w:r>
            <w:r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>shower</w:t>
            </w: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88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it takes a </w:t>
            </w:r>
            <w:r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>shower</w:t>
            </w: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88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we take a </w:t>
            </w:r>
            <w:r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>shower</w:t>
            </w: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AC57FD" w:rsidTr="00142475">
        <w:tc>
          <w:tcPr>
            <w:tcW w:w="188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you all take a </w:t>
            </w:r>
            <w:r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>shower</w:t>
            </w: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  <w:tr w:rsidR="00142475" w:rsidRPr="00821F9B" w:rsidTr="00142475">
        <w:tc>
          <w:tcPr>
            <w:tcW w:w="1885" w:type="dxa"/>
            <w:shd w:val="clear" w:color="auto" w:fill="auto"/>
          </w:tcPr>
          <w:p w:rsidR="00142475" w:rsidRPr="00AC57FD" w:rsidRDefault="00142475" w:rsidP="00142475">
            <w:pPr>
              <w:spacing w:after="0" w:line="216" w:lineRule="auto"/>
              <w:rPr>
                <w:sz w:val="20"/>
                <w:szCs w:val="20"/>
              </w:rPr>
            </w:pPr>
            <w:r w:rsidRPr="00AC57FD"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they take a </w:t>
            </w:r>
            <w:r>
              <w:rPr>
                <w:rFonts w:ascii="Baskerville Old Face" w:eastAsiaTheme="minorEastAsia" w:hAnsi="Baskerville Old Face"/>
                <w:i/>
                <w:iCs/>
                <w:color w:val="000000" w:themeColor="text1"/>
                <w:kern w:val="24"/>
                <w:sz w:val="20"/>
                <w:szCs w:val="20"/>
              </w:rPr>
              <w:t>shower</w:t>
            </w:r>
          </w:p>
        </w:tc>
        <w:tc>
          <w:tcPr>
            <w:tcW w:w="2880" w:type="dxa"/>
            <w:shd w:val="clear" w:color="auto" w:fill="auto"/>
          </w:tcPr>
          <w:p w:rsidR="00142475" w:rsidRPr="00AC57FD" w:rsidRDefault="00142475" w:rsidP="00142475">
            <w:pPr>
              <w:rPr>
                <w:rFonts w:ascii="Baskerville Old Face" w:hAnsi="Baskerville Old Face"/>
              </w:rPr>
            </w:pPr>
          </w:p>
        </w:tc>
      </w:tr>
    </w:tbl>
    <w:p w:rsidR="00AC57FD" w:rsidRPr="00B07E54" w:rsidRDefault="00AC57F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E743E4" w:rsidRPr="00B07E54" w:rsidRDefault="00E743E4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E743E4" w:rsidRPr="00B07E54" w:rsidRDefault="00E743E4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E743E4" w:rsidRDefault="00E743E4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AC57FD" w:rsidRDefault="00AC57F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AC57FD" w:rsidRDefault="00AC57F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AC57FD" w:rsidRPr="00B07E54" w:rsidRDefault="00AC57F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E743E4" w:rsidRPr="00B07E54" w:rsidRDefault="00E743E4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CD293D" w:rsidRPr="00B07E54" w:rsidRDefault="00CD293D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CD293D" w:rsidRPr="00B07E54" w:rsidRDefault="00CD293D">
      <w:pPr>
        <w:rPr>
          <w:rFonts w:ascii="Baskerville Old Face" w:hAnsi="Baskerville Old Face"/>
          <w:i/>
          <w:sz w:val="20"/>
          <w:szCs w:val="20"/>
          <w:lang w:val="es-US"/>
        </w:rPr>
      </w:pPr>
    </w:p>
    <w:sectPr w:rsidR="00CD293D" w:rsidRPr="00B07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59" w:rsidRDefault="00571559" w:rsidP="00CB12D6">
      <w:pPr>
        <w:spacing w:after="0" w:line="240" w:lineRule="auto"/>
      </w:pPr>
      <w:r>
        <w:separator/>
      </w:r>
    </w:p>
  </w:endnote>
  <w:endnote w:type="continuationSeparator" w:id="0">
    <w:p w:rsidR="00571559" w:rsidRDefault="00571559" w:rsidP="00CB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59" w:rsidRPr="00C87C9E" w:rsidRDefault="00571559" w:rsidP="00C87C9E">
    <w:pPr>
      <w:pStyle w:val="Footer"/>
      <w:jc w:val="center"/>
      <w:rPr>
        <w:rFonts w:ascii="Baskerville Old Face" w:hAnsi="Baskerville Old Face"/>
        <w:sz w:val="18"/>
        <w:szCs w:val="18"/>
      </w:rPr>
    </w:pPr>
    <w:r w:rsidRPr="00C87C9E">
      <w:rPr>
        <w:rFonts w:ascii="Baskerville Old Face" w:hAnsi="Baskerville Old Face"/>
        <w:sz w:val="18"/>
        <w:szCs w:val="18"/>
      </w:rPr>
      <w:t xml:space="preserve">El </w:t>
    </w:r>
    <w:proofErr w:type="spellStart"/>
    <w:r w:rsidRPr="00C87C9E">
      <w:rPr>
        <w:rFonts w:ascii="Baskerville Old Face" w:hAnsi="Baskerville Old Face"/>
        <w:sz w:val="18"/>
        <w:szCs w:val="18"/>
      </w:rPr>
      <w:t>español</w:t>
    </w:r>
    <w:proofErr w:type="spellEnd"/>
    <w:r w:rsidRPr="00C87C9E">
      <w:rPr>
        <w:rFonts w:ascii="Baskerville Old Face" w:hAnsi="Baskerville Old Face"/>
        <w:sz w:val="18"/>
        <w:szCs w:val="18"/>
      </w:rPr>
      <w:t xml:space="preserve"> </w:t>
    </w:r>
    <w:proofErr w:type="spellStart"/>
    <w:r w:rsidRPr="00C87C9E">
      <w:rPr>
        <w:rFonts w:ascii="Baskerville Old Face" w:hAnsi="Baskerville Old Face"/>
        <w:sz w:val="18"/>
        <w:szCs w:val="18"/>
      </w:rPr>
      <w:t>es</w:t>
    </w:r>
    <w:proofErr w:type="spellEnd"/>
    <w:r w:rsidRPr="00C87C9E">
      <w:rPr>
        <w:rFonts w:ascii="Baskerville Old Face" w:hAnsi="Baskerville Old Face"/>
        <w:sz w:val="18"/>
        <w:szCs w:val="18"/>
      </w:rPr>
      <w:t xml:space="preserve"> </w:t>
    </w:r>
    <w:proofErr w:type="spellStart"/>
    <w:r w:rsidRPr="00C87C9E">
      <w:rPr>
        <w:rFonts w:ascii="Baskerville Old Face" w:hAnsi="Baskerville Old Face"/>
        <w:sz w:val="18"/>
        <w:szCs w:val="18"/>
      </w:rPr>
      <w:t>bueno</w:t>
    </w:r>
    <w:proofErr w:type="spellEnd"/>
    <w:r w:rsidRPr="00C87C9E">
      <w:rPr>
        <w:rFonts w:ascii="Baskerville Old Face" w:hAnsi="Baskerville Old Face"/>
        <w:sz w:val="18"/>
        <w:szCs w:val="18"/>
      </w:rPr>
      <w:t>.</w:t>
    </w:r>
  </w:p>
  <w:p w:rsidR="00571559" w:rsidRPr="00C87C9E" w:rsidRDefault="00571559" w:rsidP="00C87C9E">
    <w:pPr>
      <w:pStyle w:val="Footer"/>
      <w:jc w:val="center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59" w:rsidRDefault="00571559" w:rsidP="00CB12D6">
      <w:pPr>
        <w:spacing w:after="0" w:line="240" w:lineRule="auto"/>
      </w:pPr>
      <w:r>
        <w:separator/>
      </w:r>
    </w:p>
  </w:footnote>
  <w:footnote w:type="continuationSeparator" w:id="0">
    <w:p w:rsidR="00571559" w:rsidRDefault="00571559" w:rsidP="00CB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skerville Old Face" w:hAnsi="Baskerville Old Face"/>
        <w:sz w:val="20"/>
        <w:szCs w:val="20"/>
      </w:rPr>
      <w:id w:val="-20056565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0869" w:rsidRPr="00580869" w:rsidRDefault="00580869">
        <w:pPr>
          <w:pStyle w:val="Header"/>
          <w:jc w:val="right"/>
          <w:rPr>
            <w:rFonts w:ascii="Baskerville Old Face" w:hAnsi="Baskerville Old Face"/>
            <w:sz w:val="20"/>
            <w:szCs w:val="20"/>
          </w:rPr>
        </w:pPr>
        <w:r w:rsidRPr="00580869">
          <w:rPr>
            <w:rFonts w:ascii="Baskerville Old Face" w:hAnsi="Baskerville Old Face"/>
            <w:sz w:val="20"/>
            <w:szCs w:val="20"/>
          </w:rPr>
          <w:fldChar w:fldCharType="begin"/>
        </w:r>
        <w:r w:rsidRPr="00580869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580869">
          <w:rPr>
            <w:rFonts w:ascii="Baskerville Old Face" w:hAnsi="Baskerville Old Face"/>
            <w:sz w:val="20"/>
            <w:szCs w:val="20"/>
          </w:rPr>
          <w:fldChar w:fldCharType="separate"/>
        </w:r>
        <w:r>
          <w:rPr>
            <w:rFonts w:ascii="Baskerville Old Face" w:hAnsi="Baskerville Old Face"/>
            <w:noProof/>
            <w:sz w:val="20"/>
            <w:szCs w:val="20"/>
          </w:rPr>
          <w:t>4</w:t>
        </w:r>
        <w:r w:rsidRPr="00580869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:rsidR="00571559" w:rsidRPr="00205772" w:rsidRDefault="00571559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5EC"/>
    <w:multiLevelType w:val="hybridMultilevel"/>
    <w:tmpl w:val="F554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34E4"/>
    <w:multiLevelType w:val="hybridMultilevel"/>
    <w:tmpl w:val="7424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D1AF3"/>
    <w:multiLevelType w:val="hybridMultilevel"/>
    <w:tmpl w:val="29C86140"/>
    <w:lvl w:ilvl="0" w:tplc="EB14ED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42B094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82BEF"/>
    <w:multiLevelType w:val="hybridMultilevel"/>
    <w:tmpl w:val="6B562D60"/>
    <w:lvl w:ilvl="0" w:tplc="4984E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EB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ED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CF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08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03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48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82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2A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E6227"/>
    <w:multiLevelType w:val="hybridMultilevel"/>
    <w:tmpl w:val="99141992"/>
    <w:lvl w:ilvl="0" w:tplc="4E706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27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85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E4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C5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82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85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84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2F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9E540A"/>
    <w:multiLevelType w:val="hybridMultilevel"/>
    <w:tmpl w:val="AD9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D6"/>
    <w:rsid w:val="000C1E11"/>
    <w:rsid w:val="001034E9"/>
    <w:rsid w:val="00114F84"/>
    <w:rsid w:val="00142475"/>
    <w:rsid w:val="0018278A"/>
    <w:rsid w:val="001F0C70"/>
    <w:rsid w:val="00205772"/>
    <w:rsid w:val="00257432"/>
    <w:rsid w:val="00267E13"/>
    <w:rsid w:val="00301E40"/>
    <w:rsid w:val="00361208"/>
    <w:rsid w:val="003D60B3"/>
    <w:rsid w:val="0041772F"/>
    <w:rsid w:val="00434334"/>
    <w:rsid w:val="00450D77"/>
    <w:rsid w:val="00496F36"/>
    <w:rsid w:val="004A2F53"/>
    <w:rsid w:val="004C373A"/>
    <w:rsid w:val="004D233B"/>
    <w:rsid w:val="004D44CD"/>
    <w:rsid w:val="004E4507"/>
    <w:rsid w:val="00506FBF"/>
    <w:rsid w:val="00571559"/>
    <w:rsid w:val="00580869"/>
    <w:rsid w:val="005B3770"/>
    <w:rsid w:val="0068564D"/>
    <w:rsid w:val="00687B0D"/>
    <w:rsid w:val="0069640C"/>
    <w:rsid w:val="006B24C9"/>
    <w:rsid w:val="006F2F88"/>
    <w:rsid w:val="00753014"/>
    <w:rsid w:val="00794D84"/>
    <w:rsid w:val="007D2040"/>
    <w:rsid w:val="007F3CF6"/>
    <w:rsid w:val="00863067"/>
    <w:rsid w:val="008C5185"/>
    <w:rsid w:val="00901251"/>
    <w:rsid w:val="009058CD"/>
    <w:rsid w:val="00920E6D"/>
    <w:rsid w:val="0097729C"/>
    <w:rsid w:val="009845C6"/>
    <w:rsid w:val="009862D4"/>
    <w:rsid w:val="00997C5D"/>
    <w:rsid w:val="009D5F7B"/>
    <w:rsid w:val="009E0562"/>
    <w:rsid w:val="00A94081"/>
    <w:rsid w:val="00AB224C"/>
    <w:rsid w:val="00AB3BA4"/>
    <w:rsid w:val="00AC57FD"/>
    <w:rsid w:val="00AE44AF"/>
    <w:rsid w:val="00AE682F"/>
    <w:rsid w:val="00B06527"/>
    <w:rsid w:val="00B07E54"/>
    <w:rsid w:val="00B960D9"/>
    <w:rsid w:val="00BD5D00"/>
    <w:rsid w:val="00BD631E"/>
    <w:rsid w:val="00BE038F"/>
    <w:rsid w:val="00C01C3F"/>
    <w:rsid w:val="00C1645D"/>
    <w:rsid w:val="00C436AC"/>
    <w:rsid w:val="00C87C9E"/>
    <w:rsid w:val="00CB12D6"/>
    <w:rsid w:val="00CD25D6"/>
    <w:rsid w:val="00CD293D"/>
    <w:rsid w:val="00D21279"/>
    <w:rsid w:val="00D269EA"/>
    <w:rsid w:val="00D41FC5"/>
    <w:rsid w:val="00D86602"/>
    <w:rsid w:val="00D90D03"/>
    <w:rsid w:val="00D9129B"/>
    <w:rsid w:val="00E14779"/>
    <w:rsid w:val="00E70224"/>
    <w:rsid w:val="00E743E4"/>
    <w:rsid w:val="00E91874"/>
    <w:rsid w:val="00ED6BB1"/>
    <w:rsid w:val="00F02D76"/>
    <w:rsid w:val="00F30E11"/>
    <w:rsid w:val="00F42B06"/>
    <w:rsid w:val="00F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DFF17-5E34-4270-B89F-86584FFB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D6"/>
  </w:style>
  <w:style w:type="paragraph" w:styleId="Footer">
    <w:name w:val="footer"/>
    <w:basedOn w:val="Normal"/>
    <w:link w:val="FooterChar"/>
    <w:uiPriority w:val="99"/>
    <w:unhideWhenUsed/>
    <w:rsid w:val="00CB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D6"/>
  </w:style>
  <w:style w:type="table" w:styleId="TableGrid">
    <w:name w:val="Table Grid"/>
    <w:basedOn w:val="TableNormal"/>
    <w:uiPriority w:val="59"/>
    <w:rsid w:val="009E05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418E-7324-4E1B-82B3-59E5B81B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47</cp:revision>
  <dcterms:created xsi:type="dcterms:W3CDTF">2018-02-12T16:16:00Z</dcterms:created>
  <dcterms:modified xsi:type="dcterms:W3CDTF">2019-09-13T20:24:00Z</dcterms:modified>
</cp:coreProperties>
</file>